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Приложение №</w:t>
      </w:r>
      <w:r w:rsidR="004C0CC8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502C7" w:rsidRPr="00AC277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777">
        <w:rPr>
          <w:rFonts w:ascii="Times New Roman" w:hAnsi="Times New Roman" w:cs="Times New Roman"/>
          <w:sz w:val="24"/>
          <w:szCs w:val="24"/>
        </w:rPr>
        <w:t xml:space="preserve">«1. ПАСПОРТ </w:t>
      </w:r>
    </w:p>
    <w:p w:rsidR="009502C7" w:rsidRPr="00AC277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777">
        <w:rPr>
          <w:rFonts w:ascii="Times New Roman" w:hAnsi="Times New Roman" w:cs="Times New Roman"/>
          <w:sz w:val="24"/>
          <w:szCs w:val="24"/>
        </w:rPr>
        <w:t xml:space="preserve">подпрограммы «Развитие архивного дела» </w:t>
      </w:r>
    </w:p>
    <w:p w:rsidR="009502C7" w:rsidRPr="00AC277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777">
        <w:rPr>
          <w:rFonts w:ascii="Times New Roman" w:hAnsi="Times New Roman" w:cs="Times New Roman"/>
          <w:sz w:val="24"/>
          <w:szCs w:val="24"/>
        </w:rPr>
        <w:t>на 2017-2021 годы</w:t>
      </w:r>
    </w:p>
    <w:p w:rsidR="009502C7" w:rsidRPr="00EE6A4D" w:rsidRDefault="009502C7" w:rsidP="009502C7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EE6A4D">
        <w:rPr>
          <w:rFonts w:ascii="Times New Roman" w:hAnsi="Times New Roman" w:cs="Times New Roman"/>
          <w:smallCaps/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551"/>
        <w:gridCol w:w="1134"/>
        <w:gridCol w:w="1134"/>
        <w:gridCol w:w="1134"/>
        <w:gridCol w:w="1134"/>
        <w:gridCol w:w="1134"/>
        <w:gridCol w:w="1134"/>
      </w:tblGrid>
      <w:tr w:rsidR="009502C7" w:rsidRPr="00EE6A4D" w:rsidTr="009502C7">
        <w:trPr>
          <w:trHeight w:val="36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 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D363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36328" w:rsidRPr="00EE6A4D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9502C7" w:rsidRPr="00EE6A4D" w:rsidTr="009502C7">
        <w:trPr>
          <w:trHeight w:val="36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по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 и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главным   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распорядителям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бюджетных средств,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по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годам: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Главный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распорядитель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Расходы (тыс. рублей)                                   </w:t>
            </w:r>
          </w:p>
        </w:tc>
      </w:tr>
      <w:tr w:rsidR="009502C7" w:rsidRPr="00EE6A4D" w:rsidTr="009502C7">
        <w:trPr>
          <w:trHeight w:val="264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0C03EC" w:rsidRPr="00EE6A4D" w:rsidTr="00396D89">
        <w:trPr>
          <w:trHeight w:val="54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Всего: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2171,3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336,9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487,5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C03EC">
              <w:rPr>
                <w:rFonts w:ascii="Times New Roman" w:hAnsi="Times New Roman" w:cs="Times New Roman"/>
                <w:highlight w:val="yellow"/>
              </w:rPr>
              <w:t>506,9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420,8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419,2</w:t>
            </w:r>
          </w:p>
        </w:tc>
      </w:tr>
      <w:tr w:rsidR="000C03EC" w:rsidRPr="00EE6A4D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бюджета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Электросталь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762,6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149,9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C03EC">
              <w:rPr>
                <w:rFonts w:ascii="Times New Roman" w:hAnsi="Times New Roman" w:cs="Times New Roman"/>
                <w:highlight w:val="yellow"/>
              </w:rPr>
              <w:t>189,9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136,8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136,2</w:t>
            </w:r>
          </w:p>
        </w:tc>
      </w:tr>
      <w:tr w:rsidR="000C03EC" w:rsidRPr="00EE6A4D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EE6A4D" w:rsidRDefault="000C03EC" w:rsidP="000C03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1408,7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337,7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317,0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EC" w:rsidRPr="000C03EC" w:rsidRDefault="000C03EC" w:rsidP="000C03EC">
            <w:pPr>
              <w:jc w:val="center"/>
              <w:rPr>
                <w:rFonts w:ascii="Times New Roman" w:hAnsi="Times New Roman" w:cs="Times New Roman"/>
              </w:rPr>
            </w:pPr>
            <w:r w:rsidRPr="000C03EC">
              <w:rPr>
                <w:rFonts w:ascii="Times New Roman" w:hAnsi="Times New Roman" w:cs="Times New Roman"/>
              </w:rPr>
              <w:t>283,0</w:t>
            </w:r>
          </w:p>
        </w:tc>
      </w:tr>
    </w:tbl>
    <w:p w:rsidR="00A452F6" w:rsidRPr="00EE6A4D" w:rsidRDefault="009502C7" w:rsidP="009502C7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».</w:t>
      </w:r>
    </w:p>
    <w:p w:rsidR="00BD4CFA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BD4CFA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BD4CFA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D4CFA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9502C7" w:rsidRPr="00EE6A4D" w:rsidRDefault="009502C7" w:rsidP="00BD4CFA">
      <w:pPr>
        <w:rPr>
          <w:rFonts w:ascii="Times New Roman" w:hAnsi="Times New Roman" w:cs="Times New Roman"/>
          <w:sz w:val="24"/>
          <w:szCs w:val="24"/>
        </w:rPr>
      </w:pPr>
    </w:p>
    <w:sectPr w:rsidR="009502C7" w:rsidRPr="00EE6A4D" w:rsidSect="009502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C7"/>
    <w:rsid w:val="00097D7F"/>
    <w:rsid w:val="000C03EC"/>
    <w:rsid w:val="003F789B"/>
    <w:rsid w:val="004B26F0"/>
    <w:rsid w:val="004C0CC8"/>
    <w:rsid w:val="0050385E"/>
    <w:rsid w:val="00702D74"/>
    <w:rsid w:val="009502C7"/>
    <w:rsid w:val="00A304A8"/>
    <w:rsid w:val="00A452F6"/>
    <w:rsid w:val="00A722C1"/>
    <w:rsid w:val="00A912A4"/>
    <w:rsid w:val="00AC2777"/>
    <w:rsid w:val="00BD4CFA"/>
    <w:rsid w:val="00C3652C"/>
    <w:rsid w:val="00D36328"/>
    <w:rsid w:val="00E03E4D"/>
    <w:rsid w:val="00E418D1"/>
    <w:rsid w:val="00E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31DD"/>
  <w15:docId w15:val="{43F5BCAB-5424-437F-AE5B-990399D9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502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3</cp:revision>
  <dcterms:created xsi:type="dcterms:W3CDTF">2019-11-30T12:26:00Z</dcterms:created>
  <dcterms:modified xsi:type="dcterms:W3CDTF">2019-11-30T14:41:00Z</dcterms:modified>
</cp:coreProperties>
</file>